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80FA7" w14:textId="7C387995" w:rsidR="00507D92" w:rsidRPr="00507D92" w:rsidRDefault="00507D92" w:rsidP="00507D92">
      <w:pPr>
        <w:pStyle w:val="ConsPlusNormal"/>
        <w:ind w:left="5387" w:hanging="5387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507D92">
        <w:rPr>
          <w:rFonts w:ascii="Times New Roman" w:hAnsi="Times New Roman" w:cs="Times New Roman"/>
          <w:b/>
          <w:bCs/>
          <w:sz w:val="30"/>
          <w:szCs w:val="30"/>
        </w:rPr>
        <w:t>Административная процедура 8.9.5.</w:t>
      </w:r>
    </w:p>
    <w:p w14:paraId="78C6C368" w14:textId="77777777" w:rsidR="00507D92" w:rsidRDefault="00507D92" w:rsidP="00340817">
      <w:pPr>
        <w:pStyle w:val="ConsPlusNormal"/>
        <w:ind w:left="5387"/>
        <w:outlineLvl w:val="1"/>
        <w:rPr>
          <w:rFonts w:ascii="Times New Roman" w:hAnsi="Times New Roman" w:cs="Times New Roman"/>
        </w:rPr>
      </w:pPr>
    </w:p>
    <w:p w14:paraId="7375C74F" w14:textId="523C9256" w:rsidR="00340817" w:rsidRPr="000F231D" w:rsidRDefault="00340817" w:rsidP="00340817">
      <w:pPr>
        <w:pStyle w:val="ConsPlusNormal"/>
        <w:ind w:left="5387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Приложение</w:t>
      </w:r>
    </w:p>
    <w:p w14:paraId="086C2820" w14:textId="77777777" w:rsidR="00340817" w:rsidRPr="000F231D" w:rsidRDefault="00340817" w:rsidP="00340817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384C18EF" w14:textId="77777777" w:rsidR="00340817" w:rsidRPr="000F231D" w:rsidRDefault="00340817" w:rsidP="00340817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5A656356" w14:textId="77777777" w:rsidR="00340817" w:rsidRPr="000F231D" w:rsidRDefault="00340817" w:rsidP="00340817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8.9.5</w:t>
      </w:r>
    </w:p>
    <w:p w14:paraId="7EA0C443" w14:textId="77777777" w:rsidR="00340817" w:rsidRPr="000F231D" w:rsidRDefault="00340817" w:rsidP="00340817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"Исключение сведений из Торгового</w:t>
      </w:r>
    </w:p>
    <w:p w14:paraId="78963F5D" w14:textId="77777777" w:rsidR="00340817" w:rsidRPr="000F231D" w:rsidRDefault="00340817" w:rsidP="00340817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реестра Республики Беларусь"</w:t>
      </w:r>
    </w:p>
    <w:p w14:paraId="3709CAE5" w14:textId="77777777" w:rsidR="00340817" w:rsidRPr="000F231D" w:rsidRDefault="00340817" w:rsidP="00340817">
      <w:pPr>
        <w:pStyle w:val="ConsPlusNormal"/>
        <w:ind w:left="5387" w:firstLine="540"/>
        <w:rPr>
          <w:rFonts w:ascii="Times New Roman" w:hAnsi="Times New Roman" w:cs="Times New Roman"/>
        </w:rPr>
      </w:pPr>
    </w:p>
    <w:p w14:paraId="0DB993A1" w14:textId="77777777" w:rsidR="00340817" w:rsidRPr="000F231D" w:rsidRDefault="00340817" w:rsidP="00340817">
      <w:pPr>
        <w:pStyle w:val="ConsPlusNormal"/>
        <w:jc w:val="right"/>
        <w:rPr>
          <w:rFonts w:ascii="Times New Roman" w:hAnsi="Times New Roman" w:cs="Times New Roman"/>
        </w:rPr>
      </w:pPr>
      <w:bookmarkStart w:id="0" w:name="Par2910"/>
      <w:bookmarkEnd w:id="0"/>
      <w:r w:rsidRPr="000F231D">
        <w:rPr>
          <w:rFonts w:ascii="Times New Roman" w:hAnsi="Times New Roman" w:cs="Times New Roman"/>
        </w:rPr>
        <w:t>Форма</w:t>
      </w:r>
    </w:p>
    <w:p w14:paraId="23613233" w14:textId="77777777" w:rsidR="00340817" w:rsidRPr="000F231D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0"/>
        <w:gridCol w:w="6421"/>
      </w:tblGrid>
      <w:tr w:rsidR="00340817" w:rsidRPr="008E4AA7" w14:paraId="28D8B2B4" w14:textId="77777777" w:rsidTr="005562DA">
        <w:tc>
          <w:tcPr>
            <w:tcW w:w="3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9688" w14:textId="77777777" w:rsidR="00340817" w:rsidRPr="008E4AA7" w:rsidRDefault="00340817" w:rsidP="00FE6D5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ECE99" w14:textId="77777777" w:rsidR="00340817" w:rsidRPr="008E4AA7" w:rsidRDefault="00340817" w:rsidP="00FE6D5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E4AA7">
              <w:rPr>
                <w:rFonts w:ascii="Times New Roman" w:hAnsi="Times New Roman" w:cs="Times New Roman"/>
              </w:rPr>
              <w:t>_____________________________________</w:t>
            </w:r>
          </w:p>
        </w:tc>
      </w:tr>
      <w:tr w:rsidR="00340817" w:rsidRPr="008E4AA7" w14:paraId="5611A84B" w14:textId="77777777" w:rsidTr="005562DA">
        <w:tc>
          <w:tcPr>
            <w:tcW w:w="3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652E" w14:textId="77777777" w:rsidR="00340817" w:rsidRPr="008E4AA7" w:rsidRDefault="00340817" w:rsidP="00FE6D5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5B9F" w14:textId="6119AEF4" w:rsidR="00340817" w:rsidRPr="008E4AA7" w:rsidRDefault="00340817" w:rsidP="00FE6D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AA7">
              <w:rPr>
                <w:rFonts w:ascii="Times New Roman" w:hAnsi="Times New Roman" w:cs="Times New Roman"/>
              </w:rPr>
              <w:t xml:space="preserve">                    </w:t>
            </w:r>
            <w:r w:rsidR="005562DA">
              <w:rPr>
                <w:rFonts w:ascii="Times New Roman" w:hAnsi="Times New Roman" w:cs="Times New Roman"/>
              </w:rPr>
              <w:t xml:space="preserve">                    </w:t>
            </w:r>
            <w:r w:rsidRPr="008E4AA7">
              <w:rPr>
                <w:rFonts w:ascii="Times New Roman" w:hAnsi="Times New Roman" w:cs="Times New Roman"/>
              </w:rPr>
              <w:t xml:space="preserve">  </w:t>
            </w:r>
            <w:r w:rsidR="005562DA">
              <w:rPr>
                <w:rFonts w:ascii="Times New Roman" w:hAnsi="Times New Roman" w:cs="Times New Roman"/>
              </w:rPr>
              <w:t xml:space="preserve">           </w:t>
            </w:r>
            <w:r w:rsidRPr="008E4AA7">
              <w:rPr>
                <w:rFonts w:ascii="Times New Roman" w:hAnsi="Times New Roman" w:cs="Times New Roman"/>
              </w:rPr>
              <w:t xml:space="preserve">  (наименование уполномоченного органа)</w:t>
            </w:r>
          </w:p>
        </w:tc>
      </w:tr>
      <w:tr w:rsidR="00340817" w:rsidRPr="008E4AA7" w14:paraId="0D0353D0" w14:textId="77777777" w:rsidTr="005562DA">
        <w:tc>
          <w:tcPr>
            <w:tcW w:w="3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34A9" w14:textId="77777777" w:rsidR="00340817" w:rsidRPr="008E4AA7" w:rsidRDefault="00340817" w:rsidP="00FE6D5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3B6A" w14:textId="77777777" w:rsidR="00340817" w:rsidRPr="008E4AA7" w:rsidRDefault="00340817" w:rsidP="00FE6D5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E4AA7">
              <w:rPr>
                <w:rFonts w:ascii="Times New Roman" w:hAnsi="Times New Roman" w:cs="Times New Roman"/>
              </w:rPr>
              <w:t>_____________________________________</w:t>
            </w:r>
          </w:p>
        </w:tc>
      </w:tr>
    </w:tbl>
    <w:p w14:paraId="53B3013E" w14:textId="77777777" w:rsidR="00340817" w:rsidRPr="000F231D" w:rsidRDefault="00340817" w:rsidP="00340817">
      <w:pPr>
        <w:pStyle w:val="ConsPlusNormal"/>
        <w:rPr>
          <w:rFonts w:ascii="Times New Roman" w:hAnsi="Times New Roman" w:cs="Times New Roman"/>
        </w:rPr>
      </w:pPr>
    </w:p>
    <w:p w14:paraId="7C50E043" w14:textId="77777777" w:rsidR="00BF7AD7" w:rsidRDefault="00BF7AD7" w:rsidP="00340817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14:paraId="4B894E86" w14:textId="77777777" w:rsidR="00BF7AD7" w:rsidRDefault="00BF7AD7" w:rsidP="00340817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14:paraId="15438796" w14:textId="45B8545D" w:rsidR="00340817" w:rsidRPr="000F231D" w:rsidRDefault="00D57AC5" w:rsidP="0034081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5AB533B9" w14:textId="77777777" w:rsidR="00340817" w:rsidRPr="000F231D" w:rsidRDefault="00340817" w:rsidP="00340817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исключения сведений из Торгового реестра Республики Беларусь</w:t>
      </w:r>
    </w:p>
    <w:p w14:paraId="748E1CD1" w14:textId="77777777" w:rsidR="00340817" w:rsidRPr="000F231D" w:rsidRDefault="00340817" w:rsidP="00340817">
      <w:pPr>
        <w:pStyle w:val="ConsPlusNormal"/>
        <w:rPr>
          <w:rFonts w:ascii="Times New Roman" w:hAnsi="Times New Roman" w:cs="Times New Roman"/>
        </w:rPr>
      </w:pPr>
    </w:p>
    <w:p w14:paraId="0AF46B40" w14:textId="4364A51E" w:rsidR="00340817" w:rsidRPr="000F231D" w:rsidRDefault="00340817" w:rsidP="00340817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</w:t>
      </w:r>
      <w:r w:rsidR="00BF7AD7" w:rsidRPr="00153B89">
        <w:rPr>
          <w:rFonts w:ascii="Times New Roman" w:hAnsi="Times New Roman" w:cs="Times New Roman"/>
        </w:rPr>
        <w:t>_______________________</w:t>
      </w:r>
      <w:r w:rsidRPr="000F231D">
        <w:rPr>
          <w:rFonts w:ascii="Times New Roman" w:hAnsi="Times New Roman" w:cs="Times New Roman"/>
        </w:rPr>
        <w:t>_________________________________</w:t>
      </w:r>
    </w:p>
    <w:p w14:paraId="5DC32A53" w14:textId="77777777" w:rsidR="00340817" w:rsidRPr="000F231D" w:rsidRDefault="00340817" w:rsidP="00340817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233B9536" w14:textId="12F6B025" w:rsidR="00340817" w:rsidRPr="000F231D" w:rsidRDefault="00340817" w:rsidP="00340817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</w:t>
      </w:r>
      <w:r w:rsidR="00BF7AD7" w:rsidRPr="00153B89">
        <w:rPr>
          <w:rFonts w:ascii="Times New Roman" w:hAnsi="Times New Roman" w:cs="Times New Roman"/>
        </w:rPr>
        <w:t>_______________________</w:t>
      </w:r>
      <w:r w:rsidRPr="000F231D">
        <w:rPr>
          <w:rFonts w:ascii="Times New Roman" w:hAnsi="Times New Roman" w:cs="Times New Roman"/>
        </w:rPr>
        <w:t>_______________________________________________________</w:t>
      </w:r>
    </w:p>
    <w:p w14:paraId="3FD7F10A" w14:textId="77777777" w:rsidR="00340817" w:rsidRPr="000F231D" w:rsidRDefault="00340817" w:rsidP="00340817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5A46DDDB" w14:textId="77777777" w:rsidR="00340817" w:rsidRPr="000F231D" w:rsidRDefault="00340817" w:rsidP="00340817">
      <w:pPr>
        <w:pStyle w:val="ConsPlusNormal"/>
        <w:jc w:val="center"/>
        <w:rPr>
          <w:rFonts w:ascii="Times New Roman" w:hAnsi="Times New Roman" w:cs="Times New Roman"/>
        </w:rPr>
      </w:pPr>
    </w:p>
    <w:p w14:paraId="6BB9F080" w14:textId="77777777" w:rsidR="00340817" w:rsidRPr="000F231D" w:rsidRDefault="00340817" w:rsidP="003408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Прошу исключить сведения из Торгового реестра Республики Беларусь.</w:t>
      </w:r>
    </w:p>
    <w:p w14:paraId="574C4573" w14:textId="77777777" w:rsidR="00340817" w:rsidRPr="000F231D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5"/>
        <w:gridCol w:w="3195"/>
      </w:tblGrid>
      <w:tr w:rsidR="00340817" w:rsidRPr="008E4AA7" w14:paraId="381AF491" w14:textId="77777777" w:rsidTr="00FE6D5F">
        <w:tc>
          <w:tcPr>
            <w:tcW w:w="5925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3CCC" w14:textId="77777777" w:rsidR="00340817" w:rsidRPr="008E4AA7" w:rsidRDefault="00340817" w:rsidP="00FE6D5F">
            <w:pPr>
              <w:pStyle w:val="ConsPlusNormal"/>
              <w:rPr>
                <w:rFonts w:ascii="Times New Roman" w:hAnsi="Times New Roman" w:cs="Times New Roman"/>
              </w:rPr>
            </w:pPr>
            <w:r w:rsidRPr="008E4AA7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26CA" w14:textId="77777777" w:rsidR="00340817" w:rsidRPr="008E4AA7" w:rsidRDefault="00340817" w:rsidP="00FE6D5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D2528B4" w14:textId="77777777" w:rsidR="00340817" w:rsidRPr="000F231D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5976CEA" w14:textId="77777777" w:rsidR="00340817" w:rsidRPr="000F231D" w:rsidRDefault="00340817" w:rsidP="00340817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6D3A19A8" w14:textId="77777777" w:rsidR="00340817" w:rsidRPr="000F231D" w:rsidRDefault="00340817" w:rsidP="00340817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68F73B43" w14:textId="3EA48E47" w:rsidR="00340817" w:rsidRPr="000F231D" w:rsidRDefault="00340817" w:rsidP="00340817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 </w:t>
      </w:r>
      <w:r w:rsidR="00153B89" w:rsidRPr="00153B89">
        <w:rPr>
          <w:rFonts w:ascii="Times New Roman" w:hAnsi="Times New Roman" w:cs="Times New Roman"/>
        </w:rPr>
        <w:t xml:space="preserve">              </w:t>
      </w:r>
      <w:r w:rsidRPr="000F231D">
        <w:rPr>
          <w:rFonts w:ascii="Times New Roman" w:hAnsi="Times New Roman" w:cs="Times New Roman"/>
        </w:rPr>
        <w:t xml:space="preserve"> ________________   _______________________</w:t>
      </w:r>
    </w:p>
    <w:p w14:paraId="6FA975A5" w14:textId="7BF853FD" w:rsidR="00340817" w:rsidRPr="008E4AA7" w:rsidRDefault="00340817" w:rsidP="0034081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E4AA7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="00153B89" w:rsidRPr="00153B89">
        <w:rPr>
          <w:rFonts w:ascii="Times New Roman" w:hAnsi="Times New Roman" w:cs="Times New Roman"/>
          <w:sz w:val="16"/>
          <w:szCs w:val="16"/>
        </w:rPr>
        <w:t xml:space="preserve"> </w:t>
      </w:r>
      <w:r w:rsidR="00153B89">
        <w:rPr>
          <w:rFonts w:ascii="Times New Roman" w:hAnsi="Times New Roman" w:cs="Times New Roman"/>
          <w:sz w:val="16"/>
          <w:szCs w:val="16"/>
          <w:lang w:val="en-US"/>
        </w:rPr>
        <w:t xml:space="preserve">                  </w:t>
      </w:r>
      <w:bookmarkStart w:id="1" w:name="_GoBack"/>
      <w:bookmarkEnd w:id="1"/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E4AA7">
        <w:rPr>
          <w:rFonts w:ascii="Times New Roman" w:hAnsi="Times New Roman" w:cs="Times New Roman"/>
          <w:sz w:val="16"/>
          <w:szCs w:val="16"/>
        </w:rPr>
        <w:t xml:space="preserve">   (подпись)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8E4AA7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14:paraId="531321E4" w14:textId="77777777" w:rsidR="00340817" w:rsidRPr="000F231D" w:rsidRDefault="00340817" w:rsidP="00340817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200817D9" w14:textId="77777777" w:rsidR="00340817" w:rsidRPr="000F231D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7187A883" w14:textId="77777777" w:rsidR="00340817" w:rsidRPr="000F231D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7C588AC5" w14:textId="77777777" w:rsidR="00340817" w:rsidRPr="000F231D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6BD09808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3C655D79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7BFBA75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3160E9A1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6DEF9822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BAC379B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ECC3EA3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C8BAF29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35CB775C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59AED87D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23B42BF9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5207ACE6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0B80CB4D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6703F0FB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D40CD3D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5A0E60E5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74A812D2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6EE6F620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2D7D22EF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34B207A9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2CDCBA42" w14:textId="77777777" w:rsidR="00340817" w:rsidRDefault="00340817" w:rsidP="00340817">
      <w:pPr>
        <w:pStyle w:val="ConsPlusNormal"/>
        <w:rPr>
          <w:rFonts w:ascii="Times New Roman" w:hAnsi="Times New Roman" w:cs="Times New Roman"/>
        </w:rPr>
      </w:pPr>
    </w:p>
    <w:p w14:paraId="2AE243FB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4556AB08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28EC2A40" w14:textId="77777777" w:rsidR="00340817" w:rsidRDefault="00340817" w:rsidP="00340817">
      <w:pPr>
        <w:pStyle w:val="ConsPlusNormal"/>
        <w:ind w:firstLine="540"/>
        <w:rPr>
          <w:rFonts w:ascii="Times New Roman" w:hAnsi="Times New Roman" w:cs="Times New Roman"/>
        </w:rPr>
      </w:pPr>
    </w:p>
    <w:p w14:paraId="146B763D" w14:textId="77777777" w:rsidR="00B65582" w:rsidRDefault="00B65582"/>
    <w:sectPr w:rsidR="00B65582" w:rsidSect="00507D92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17"/>
    <w:rsid w:val="00153B89"/>
    <w:rsid w:val="00340817"/>
    <w:rsid w:val="00507D92"/>
    <w:rsid w:val="005562DA"/>
    <w:rsid w:val="005E4B97"/>
    <w:rsid w:val="006042B3"/>
    <w:rsid w:val="006C3D81"/>
    <w:rsid w:val="00B65582"/>
    <w:rsid w:val="00BF7AD7"/>
    <w:rsid w:val="00D57AC5"/>
    <w:rsid w:val="00FF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AFB3"/>
  <w15:docId w15:val="{D8B070FE-158E-4496-A019-8FA5B5A3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4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08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408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Rymkevich_EV</dc:creator>
  <cp:keywords/>
  <dc:description/>
  <cp:lastModifiedBy>Якутович Ирина Анатольевна</cp:lastModifiedBy>
  <cp:revision>3</cp:revision>
  <dcterms:created xsi:type="dcterms:W3CDTF">2024-10-29T08:10:00Z</dcterms:created>
  <dcterms:modified xsi:type="dcterms:W3CDTF">2024-10-29T08:10:00Z</dcterms:modified>
</cp:coreProperties>
</file>